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Пы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сос, ко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стоил 3500 руб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лей, продаётся с 10%-й скид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При по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этого пы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по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отдал кас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 5000 руб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лей. Сколь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руб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сдачи он дол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по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мость пы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са равна 3500 − 0,1 · 3500 = 3150 руб. Зна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сдача с 5000 руб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со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 1850 руб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1850.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1850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173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1850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28.05.2013. Ос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1317.</w:t>
      </w:r>
    </w:p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Сред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вес маль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того же воз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что и Боря, равен 35 кг. Вес Бори со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140 % от сред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веса. Сколь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ки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весит Боря?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дем вес Бори: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73430" cy="140970"/>
            <wp:effectExtent l="0" t="0" r="7620" b="0"/>
            <wp:docPr id="60" name="Рисунок 60" descr="http://sdamgia.ru/formula/e1/e15d3b74920f2d56e836756864c85e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e1/e15d3b74920f2d56e836756864c85ea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кг.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49.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49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340926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49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Тре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26.11.2014 ва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ант МА90204. 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Аль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бом, ко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рый стоил 120 руб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лей, продаётся с 25%-</w:t>
      </w:r>
      <w:proofErr w:type="gramStart"/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</w:t>
      </w:r>
      <w:proofErr w:type="gramEnd"/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скид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кой. При по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куп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5 таких аль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мов по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 отдал кас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 500 руб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лей. Сколь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руб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сдачи он дол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по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мость од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аль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 равна 120 − 0,25 · 120 = 90 руб. 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сто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мость пяти аль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мов равна 450 руб. Зна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сдача с 500 руб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со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 50 руб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50.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50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95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50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28.05.2013. Ос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1305.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После уцен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те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его новая цена со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0,52 ста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рой. На сколь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умень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цена те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 ре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уцен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ста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рая цена со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1915" cy="81915"/>
            <wp:effectExtent l="0" t="0" r="0" b="0"/>
            <wp:docPr id="59" name="Рисунок 59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руб., сле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цена умень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лась 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48715" cy="140970"/>
            <wp:effectExtent l="0" t="0" r="0" b="0"/>
            <wp:docPr id="58" name="Рисунок 58" descr="http://sdamgia.ru/formula/92/92da837d80de49c07a580933cc1bab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92/92da837d80de49c07a580933cc1babd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цена умень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лась 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66190" cy="339725"/>
            <wp:effectExtent l="0" t="0" r="0" b="3175"/>
            <wp:docPr id="57" name="Рисунок 57" descr="http://sdamgia.ru/formula/3d/3dee9e610b3149a677b273dcd35869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3d/3dee9e610b3149a677b273dcd3586948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48.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48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317951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48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 при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60% акций пред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тия, осталь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акции при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жат част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лицам. Общая при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быль пред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тия после </w:t>
      </w:r>
      <w:proofErr w:type="gramStart"/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упла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proofErr w:type="gramEnd"/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 за год со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ла 40 млн. р. </w:t>
      </w:r>
      <w:proofErr w:type="gramStart"/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Какая</w:t>
      </w:r>
      <w:proofErr w:type="gramEnd"/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сумма из этой при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долж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пойти на вы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пла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част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ак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рам?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Один про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цент от 40 млн равен: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34820" cy="128905"/>
            <wp:effectExtent l="0" t="0" r="0" b="4445"/>
            <wp:docPr id="56" name="Рисунок 56" descr="http://sdamgia.ru/formula/41/41c9d41838991c25731210fa2a6089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41/41c9d41838991c25731210fa2a6089f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руб. На вы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пла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 част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ак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рам пошло: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58925" cy="128905"/>
            <wp:effectExtent l="0" t="0" r="3175" b="4445"/>
            <wp:docPr id="55" name="Рисунок 55" descr="http://sdamgia.ru/formula/68/685e96fdc0c3e9dee74e80d0da3e3a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68/685e96fdc0c3e9dee74e80d0da3e3a35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руб. 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16000000.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16000000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137247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16000000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град стоит 160 руб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за ки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грамм, а ма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— 200 руб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за ки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грамм. На сколь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ви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град де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шев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ма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град де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шев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 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на 200 − 160 = 40 руб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лей. Раз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лим 40 на 200: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68020" cy="339725"/>
            <wp:effectExtent l="0" t="0" r="0" b="3175"/>
            <wp:docPr id="54" name="Рисунок 54" descr="http://sdamgia.ru/formula/91/91dbdb62046678ca4f2ecd34f5a846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91/91dbdb62046678ca4f2ecd34f5a84664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Зна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ви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град де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шев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 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на 20%.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20.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---------------------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Дуб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311853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20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316262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20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Ди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01.10.2013 Ва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МА90106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Сбе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банк на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сроч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ный вклад 20% </w:t>
      </w:r>
      <w:proofErr w:type="gramStart"/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</w:t>
      </w:r>
      <w:proofErr w:type="gramEnd"/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Вклад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чик по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на счет 800 р. Какая сумма будет на этом счете через год, если ни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ких опе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ций со сче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про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не будет?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Через год вклад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чик 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 20 % до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да, что со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вит 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25830" cy="140970"/>
            <wp:effectExtent l="0" t="0" r="7620" b="0"/>
            <wp:docPr id="53" name="Рисунок 53" descr="http://sdamgia.ru/formula/e7/e7ba2638bdd372f1c743520b76cb49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e7/e7ba2638bdd372f1c743520b76cb49e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руб.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Таким об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через год на счете будет: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019810" cy="128905"/>
            <wp:effectExtent l="0" t="0" r="8890" b="4445"/>
            <wp:docPr id="52" name="Рисунок 52" descr="http://sdamgia.ru/formula/14/14da607824826581c892f473ddb547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14/14da607824826581c892f473ddb5479a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руб.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960.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960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137245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960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="003D7F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Сколь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спиц в ко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се, если угол между со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сед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спи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равен 24°?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 пред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собой круг. Ко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спиц сов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 с ко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ством сек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ров на ко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рые ими оно де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ся. Так как развёрну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тый угол 360°, а угол между спи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ми равен 24°, имеем: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914400" cy="140970"/>
            <wp:effectExtent l="0" t="0" r="0" b="0"/>
            <wp:docPr id="51" name="Рисунок 51" descr="http://sdamgia.ru/formula/69/69d41a5ef7bf61368ca132022a81011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69/69d41a5ef7bf61368ca132022a810119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спиц в ко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се 15 штук.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15.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15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341123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15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СтатГрад: Ди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10.02.2015 ва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МА90501.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75180" cy="1207770"/>
            <wp:effectExtent l="0" t="0" r="1270" b="0"/>
            <wp:docPr id="50" name="Рисунок 50" descr="http://sdamgia.ru/get_file?id=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get_file?id=22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зай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нер Павел по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 заказ на де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че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цвет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бу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гой. По ри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сун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опре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сколь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бу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(в см</w:t>
      </w:r>
      <w:proofErr w:type="gramStart"/>
      <w:r w:rsidRPr="005378C6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не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за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 Павлу, чтобы окле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ить всю внеш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нюю по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верх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че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на, если каж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дую грань он будет об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кле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от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дель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(без за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бов).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Най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дем пло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 всех де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лей, ко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рые не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 об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ить: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37285" cy="199390"/>
            <wp:effectExtent l="0" t="0" r="5715" b="0"/>
            <wp:docPr id="49" name="Рисунок 49" descr="http://sdamgia.ru/formula/69/693f132f1522048196419667d46161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69/693f132f1522048196419667d461618d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48715" cy="199390"/>
            <wp:effectExtent l="0" t="0" r="0" b="0"/>
            <wp:docPr id="48" name="Рисунок 48" descr="http://sdamgia.ru/formula/a3/a3d3f6cd79dd7de4e3ca02e9b48944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a3/a3d3f6cd79dd7de4e3ca02e9b489442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84275" cy="199390"/>
            <wp:effectExtent l="0" t="0" r="0" b="0"/>
            <wp:docPr id="47" name="Рисунок 47" descr="http://sdamgia.ru/formula/83/83e0be3d0a34f25f3df8426ea64187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83/83e0be3d0a34f25f3df8426ea64187f4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Так как 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дан имеет по две оди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вых де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ли, вся пло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щадь, ко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рую не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об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 об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кле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ить равна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098675" cy="199390"/>
            <wp:effectExtent l="0" t="0" r="0" b="0"/>
            <wp:docPr id="46" name="Рисунок 46" descr="http://sdamgia.ru/formula/ed/edfd2d0f7c3e45e016a594df1bbd2b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ed/edfd2d0f7c3e45e016a594df1bbd2be0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17400.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17400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311358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17400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диагностическая работа. Крас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 (вар. 4)</w:t>
      </w:r>
    </w:p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0. 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какой угол (в гра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сах) по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стрел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пока ча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про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14°?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стрел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дви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в 12 раз быст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рее ча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вой, 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она пройдёт 12 · 14° = 168°.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При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ме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ча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что ци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фер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блат пред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12-ча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вым.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168°.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168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325053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168</w:t>
      </w:r>
    </w:p>
    <w:p w:rsid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95705" cy="1418590"/>
            <wp:effectExtent l="0" t="0" r="4445" b="0"/>
            <wp:docPr id="45" name="Рисунок 45" descr="http://sdamgia.ru/docs/DE0E276E497AB3784C3FC4CC20248DC0/questions/G.MA.2014.17.26.16/xs3qstsrc1B4976D8DAD3B8EA48C58138152D325E_1_1395485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docs/DE0E276E497AB3784C3FC4CC20248DC0/questions/G.MA.2014.17.26.16/xs3qstsrc1B4976D8DAD3B8EA48C58138152D325E_1_139548520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от ос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флаг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што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до места креп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троса на земле равно 1,6 м. Длина троса равна 3,4 м. Най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рас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от земли до точки креп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троса, удер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флаг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шток в вер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нии. Ответ дайте в мет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рах.</w:t>
      </w:r>
    </w:p>
    <w:p w:rsidR="003D7FEA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 сво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к на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хож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ка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пря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ка. Из тео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 Пи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 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что ис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мое рас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ние равно: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376295" cy="304800"/>
            <wp:effectExtent l="0" t="0" r="0" b="0"/>
            <wp:docPr id="44" name="Рисунок 44" descr="http://sdamgia.ru/formula/91/91fa7c9b080fab23cca2a61169c891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91/91fa7c9b080fab23cca2a61169c89149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325281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</w:t>
      </w:r>
    </w:p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ро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стом 1,7 м стоит на рас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8 шагов от стол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ба, на ко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висит фо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нарь. Тень че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равна че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рем шагам. На какой вы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(в мет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рах) рас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фо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нарь?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6525" cy="937895"/>
            <wp:effectExtent l="0" t="0" r="3175" b="0"/>
            <wp:docPr id="43" name="Рисунок 43" descr="http://sdamgia.ru/get_file?id=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get_file?id=34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Столб и 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век об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ют два пря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ных тре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ках </w:t>
      </w:r>
      <w:r w:rsidRPr="005378C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ABC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и </w:t>
      </w:r>
      <w:r w:rsidRPr="005378C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FEB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 Эти тре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 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 по двум углам. Пусть вы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фо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ря равна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2885" cy="81915"/>
            <wp:effectExtent l="0" t="0" r="5715" b="0"/>
            <wp:docPr id="42" name="Рисунок 42" descr="http://sdamgia.ru/formula/33/33b4b3ba40779cf5055a30d321ef39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33/33b4b3ba40779cf5055a30d321ef39b8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, тогда 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80085" cy="328295"/>
            <wp:effectExtent l="0" t="0" r="5715" b="0"/>
            <wp:docPr id="41" name="Рисунок 41" descr="http://sdamgia.ru/formula/8f/8fb629077f4321ba816c710720584e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8f/8fb629077f4321ba816c710720584e8c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65580" cy="351790"/>
            <wp:effectExtent l="0" t="0" r="1270" b="0"/>
            <wp:docPr id="40" name="Рисунок 40" descr="http://sdamgia.ru/formula/dd/ddbb56943e00fd55ef1e0ddc9f98e4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dd/ddbb56943e00fd55ef1e0ddc9f98e41e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фо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нарь рас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жен на вы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 5,1 м.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5,1.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5,1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132764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5,1</w:t>
      </w:r>
    </w:p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40230" cy="1817370"/>
            <wp:effectExtent l="0" t="0" r="7620" b="0"/>
            <wp:docPr id="39" name="Рисунок 39" descr="http://sdamgia.ru/get_file?id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get_file?id=8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Лест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дли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3 м при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к де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ву. На какой вы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(в мет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рах) на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верх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её конец, если ниж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конец от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от ство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де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на 1,8 м?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чу можно све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 к на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хож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нию ка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пря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тре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уголь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ка. По тео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 Пи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ра, катет ищет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сле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щим об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зом: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251075" cy="222885"/>
            <wp:effectExtent l="0" t="0" r="0" b="5715"/>
            <wp:docPr id="38" name="Рисунок 38" descr="http://sdamgia.ru/formula/9e/9ef33eb57f21c973662bb05b8d72d4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9e/9ef33eb57f21c973662bb05b8d72d496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2,4.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2,4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174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2,4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 по 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28.05.2013. Ос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волна. Ва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1317.</w:t>
      </w:r>
    </w:p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какой угол (в гра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сах) по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ми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стрел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пока ча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про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25°?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Ми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нут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стрел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дви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в 12 раз быст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рее ча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вой, 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это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 она пройдёт 25° · 12 = 300°.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При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ме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ча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ствен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что ци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фер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блат пред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ет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12-ча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вым.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300.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300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333097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300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17.04.2014 ва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МА90602</w:t>
      </w:r>
    </w:p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 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фирме «Чи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стая вода» сто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 (в руб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лях) ко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лод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из же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колец рас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счи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 фор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 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07770" cy="128905"/>
            <wp:effectExtent l="0" t="0" r="0" b="4445"/>
            <wp:docPr id="37" name="Рисунок 37" descr="http://sdamgia.ru/formula/d7/d76eaf286b1f11d83bedeab4aec19f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d7/d76eaf286b1f11d83bedeab4aec19fac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где  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0485" cy="81915"/>
            <wp:effectExtent l="0" t="0" r="5715" b="0"/>
            <wp:docPr id="36" name="Рисунок 36" descr="http://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число колец, уста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при рытье ко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лод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ца. Поль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этой фор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лой, рас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счи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сто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мость ко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лод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из 11 колец.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ко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колец в фор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 для рас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сто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сти. Имеем: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875790" cy="128905"/>
            <wp:effectExtent l="0" t="0" r="0" b="4445"/>
            <wp:docPr id="35" name="Рисунок 35" descr="http://sdamgia.ru/formula/78/78ffda9759cafee8ad6f48dfa3a9e11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78/78ffda9759cafee8ad6f48dfa3a9e111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50 500.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50500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311533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50500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Экзамен. Ва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17</w:t>
      </w:r>
    </w:p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Длину окруж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  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925" cy="128905"/>
            <wp:effectExtent l="0" t="0" r="3175" b="4445"/>
            <wp:docPr id="34" name="Рисунок 34" descr="http://sdamgia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можно вы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лить по фор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80695" cy="128905"/>
            <wp:effectExtent l="0" t="0" r="0" b="4445"/>
            <wp:docPr id="33" name="Рисунок 33" descr="http://sdamgia.ru/formula/24/245ae94ccc26532e160fa6595447b4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24/245ae94ccc26532e160fa6595447b49a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где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1915" cy="105410"/>
            <wp:effectExtent l="0" t="0" r="0" b="8890"/>
            <wp:docPr id="32" name="Рисунок 32" descr="http://sdamgia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 окруж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(в мет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рах). Поль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этой фор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лой, най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 окруж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сти, если её длина равна 78 м. (Счи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тать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9725" cy="128905"/>
            <wp:effectExtent l="0" t="0" r="3175" b="4445"/>
            <wp:docPr id="31" name="Рисунок 31" descr="http://sdamgia.ru/formula/8d/8d3764ab8e8c0e0eb734e425b85627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8d/8d3764ab8e8c0e0eb734e425b8562721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Вы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зим 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ус из фор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лы длины окруж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сти: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68630" cy="339725"/>
            <wp:effectExtent l="0" t="0" r="7620" b="3175"/>
            <wp:docPr id="30" name="Рисунок 30" descr="http://sdamgia.ru/formula/4f/4fea9d4ab9987509fa54cf456e1f254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4f/4fea9d4ab9987509fa54cf456e1f254f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ляя, 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30630" cy="339725"/>
            <wp:effectExtent l="0" t="0" r="7620" b="3175"/>
            <wp:docPr id="29" name="Рисунок 29" descr="http://sdamgia.ru/formula/40/405e42e4020a764ab16bb209b1888d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40/405e42e4020a764ab16bb209b1888d60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13.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13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311337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13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9 класс. Математика. Кра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диагностическая работа. Крас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дар (вар. 2)</w:t>
      </w:r>
    </w:p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пе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зна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тем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по шкале Цель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 (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°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в шкалу Фа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(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°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поль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фор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лой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1,8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+ 32 , где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C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гра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Цель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сия,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F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гра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Фа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Какая тем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по шкале Цель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 со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158° по шкале Фа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та? Ответ округ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до де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тых.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в фор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 зна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пе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мен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ной </w:t>
      </w:r>
      <w:r w:rsidRPr="005378C6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F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543810" cy="351790"/>
            <wp:effectExtent l="0" t="0" r="8890" b="0"/>
            <wp:docPr id="28" name="Рисунок 28" descr="http://sdamgia.ru/formula/25/25a0dbd0a9afdb7d83ad41e822f4c9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formula/25/25a0dbd0a9afdb7d83ad41e822f4c9ae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70.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70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311856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70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МИОО: Ди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по 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 01.10.2013 ва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МА90106.</w:t>
      </w:r>
    </w:p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Закон </w:t>
      </w:r>
      <w:proofErr w:type="spellStart"/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ва-Кла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proofErr w:type="spellEnd"/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можно за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сать в виде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PV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</w:t>
      </w:r>
      <w:proofErr w:type="spellStart"/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νRT</w:t>
      </w:r>
      <w:proofErr w:type="spellEnd"/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где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дав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(в пас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лях),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V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объём (в м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),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ко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ве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ства (в молях),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тем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(в гра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 Кель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на), а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R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уни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га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по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ная, рав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8,31 Дж/(</w:t>
      </w:r>
      <w:proofErr w:type="spellStart"/>
      <w:proofErr w:type="gramStart"/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proofErr w:type="gramEnd"/>
      <w:r w:rsidR="005378C6" w:rsidRPr="005378C6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⋅</w:t>
      </w:r>
      <w:r w:rsidR="005378C6" w:rsidRPr="005378C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моль</w:t>
      </w:r>
      <w:proofErr w:type="spellEnd"/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). </w:t>
      </w:r>
      <w:r w:rsidR="005378C6" w:rsidRPr="005378C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Поль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="005378C6" w:rsidRPr="005378C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зу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="005378C6" w:rsidRPr="005378C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ясь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5378C6" w:rsidRPr="005378C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этой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5378C6" w:rsidRPr="005378C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фор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="005378C6" w:rsidRPr="005378C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му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="005378C6" w:rsidRPr="005378C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лой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="005378C6" w:rsidRPr="005378C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най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="005378C6" w:rsidRPr="005378C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</w:r>
      <w:r w:rsidR="005378C6" w:rsidRPr="005378C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те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5378C6" w:rsidRPr="005378C6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объём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V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(в м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3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), если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250</w:t>
      </w:r>
      <w:proofErr w:type="gramStart"/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</w:t>
      </w:r>
      <w:proofErr w:type="gramEnd"/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P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= 23 891,25 Па, </w:t>
      </w:r>
      <w:r w:rsidR="005378C6" w:rsidRPr="005378C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 48,3 моль.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Вы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зим объём из за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 Кла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пей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на-Мен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ва: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35430" cy="328295"/>
            <wp:effectExtent l="0" t="0" r="7620" b="0"/>
            <wp:docPr id="27" name="Рисунок 27" descr="http://sdamgia.ru/formula/38/387b33754bb8fd7310f7dae4ed888d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38/387b33754bb8fd7310f7dae4ed888dc7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ляя, 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490085" cy="351790"/>
            <wp:effectExtent l="0" t="0" r="5715" b="0"/>
            <wp:docPr id="26" name="Рисунок 26" descr="http://sdamgia.ru/formula/e6/e68372382dccb5f9b5417d06692dc0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e6/e68372382dccb5f9b5417d06692dc0dd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4,2.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4,2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338203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4,2</w:t>
      </w:r>
    </w:p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 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пе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зна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тем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по шкале Цель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 (t °C) в шкалу Фа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(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4925" cy="81915"/>
            <wp:effectExtent l="0" t="0" r="3175" b="0"/>
            <wp:docPr id="25" name="Рисунок 25" descr="http://sdamgia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°F) поль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фор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 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02970" cy="140970"/>
            <wp:effectExtent l="0" t="0" r="0" b="0"/>
            <wp:docPr id="24" name="Рисунок 24" descr="http://sdamgia.ru/formula/67/67144216670381ae4329b619aa3c2d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67/67144216670381ae4329b619aa3c2dd5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где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980" cy="128905"/>
            <wp:effectExtent l="0" t="0" r="1270" b="4445"/>
            <wp:docPr id="23" name="Рисунок 23" descr="http://sdamgia.ru/formula/b3/b3f907c04a31f371eafacd3ab644c2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b3/b3f907c04a31f371eafacd3ab644c27c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гра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Цель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сия,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980" cy="117475"/>
            <wp:effectExtent l="0" t="0" r="1270" b="0"/>
            <wp:docPr id="22" name="Рисунок 22" descr="http://sdamgia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гра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Фа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Какая тем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(в гра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сах) по шкале Фа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со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20° по шкале Цель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сия?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вим зна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тем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 в фор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 :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18590" cy="140970"/>
            <wp:effectExtent l="0" t="0" r="0" b="0"/>
            <wp:docPr id="21" name="Рисунок 21" descr="http://sdamgia.ru/formula/a8/a80f072fb612aa1c2f0ba9d70d45dc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a8/a80f072fb612aa1c2f0ba9d70d45dc6d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68.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68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311542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68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ГИА-2012. Математика. Ди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работа № 1 (1 вар)</w:t>
      </w:r>
    </w:p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 опи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около тре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окруж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можно найти по фор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 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91515" cy="293370"/>
            <wp:effectExtent l="0" t="0" r="0" b="0"/>
            <wp:docPr id="20" name="Рисунок 20" descr="http://sdamgia.ru/formula/d6/d638b298d53bae4f0d0093ac20dc72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d6/d638b298d53bae4f0d0093ac20dc72a7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где  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0485" cy="81915"/>
            <wp:effectExtent l="0" t="0" r="5715" b="0"/>
            <wp:docPr id="19" name="Рисунок 19" descr="http://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сто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тре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 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1915" cy="81915"/>
            <wp:effectExtent l="0" t="0" r="0" b="0"/>
            <wp:docPr id="18" name="Рисунок 18" descr="http://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про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этой сто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угол, а  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1915" cy="105410"/>
            <wp:effectExtent l="0" t="0" r="0" b="8890"/>
            <wp:docPr id="17" name="Рисунок 17" descr="http://sdamgia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— ра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 опи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около этого тре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уголь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окруж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 Поль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этой фор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лой, най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 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1305" cy="128905"/>
            <wp:effectExtent l="0" t="0" r="4445" b="4445"/>
            <wp:docPr id="16" name="Рисунок 16" descr="http://sdamgia.ru/formula/f0/f0008ea0da86dc38aeb2dac484d3ad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f0/f0008ea0da86dc38aeb2dac484d3ad4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если  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68630" cy="140970"/>
            <wp:effectExtent l="0" t="0" r="7620" b="0"/>
            <wp:docPr id="15" name="Рисунок 15" descr="http://sdamgia.ru/formula/42/42d59aa98f20077fc1db5b7ab28ecb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damgia.ru/formula/42/42d59aa98f20077fc1db5b7ab28ecb0f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 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1180" cy="140970"/>
            <wp:effectExtent l="0" t="0" r="1270" b="0"/>
            <wp:docPr id="14" name="Рисунок 14" descr="http://sdamgia.ru/formula/ec/eca37771d7f9ed52f65a494a011864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ec/eca37771d7f9ed52f65a494a0118648d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5378C6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Вы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зим из фор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лы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81305" cy="128905"/>
            <wp:effectExtent l="0" t="0" r="4445" b="4445"/>
            <wp:docPr id="13" name="Рисунок 13" descr="http://sdamgia.ru/formula/f0/f0008ea0da86dc38aeb2dac484d3ad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f0/f0008ea0da86dc38aeb2dac484d3ad41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715010" cy="281305"/>
            <wp:effectExtent l="0" t="0" r="8890" b="4445"/>
            <wp:docPr id="12" name="Рисунок 12" descr="http://sdamgia.ru/formula/37/37fc3afd7bd0abadea83092453e639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37/37fc3afd7bd0abadea83092453e639b6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Под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став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ляя, по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ем: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148715" cy="351790"/>
            <wp:effectExtent l="0" t="0" r="0" b="0"/>
            <wp:docPr id="11" name="Рисунок 11" descr="http://sdamgia.ru/formula/fa/fa385945c09743115b13d2b5c9fd66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fa/fa385945c09743115b13d2b5c9fd66f8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0,4.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 0,4</w:t>
      </w:r>
    </w:p>
    <w:p w:rsidR="005378C6" w:rsidRPr="005378C6" w:rsidRDefault="005378C6" w:rsidP="005378C6">
      <w:pPr>
        <w:spacing w:after="0" w:line="240" w:lineRule="auto"/>
        <w:jc w:val="right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311534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0,4</w:t>
      </w:r>
    </w:p>
    <w:p w:rsidR="005378C6" w:rsidRPr="005378C6" w:rsidRDefault="005378C6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Мос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ков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обл. Проб</w:t>
      </w:r>
      <w:r w:rsidRPr="005378C6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варианты(1 вар)</w:t>
      </w:r>
    </w:p>
    <w:p w:rsidR="005378C6" w:rsidRPr="005378C6" w:rsidRDefault="003D7FEA" w:rsidP="005378C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</w:t>
      </w:r>
      <w:r w:rsidR="005378C6" w:rsidRPr="005378C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ме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энер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гию тела (в джо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лях) можно вы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лить по фор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ле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19810" cy="386715"/>
            <wp:effectExtent l="0" t="0" r="8890" b="0"/>
            <wp:docPr id="10" name="Рисунок 10" descr="http://sdamgia.ru/formula/b2/b2d3c4733d3358f442be2e67779b57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b2/b2d3c4733d3358f442be2e67779b5763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где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5410" cy="81915"/>
            <wp:effectExtent l="0" t="0" r="8890" b="0"/>
            <wp:docPr id="9" name="Рисунок 9" descr="http://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масса тела (в ки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мах),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420" cy="81915"/>
            <wp:effectExtent l="0" t="0" r="0" b="0"/>
            <wp:docPr id="8" name="Рисунок 8" descr="http://sdamgia.ru/formula/9e/9e3669d19b675bd57058fd4664205d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damgia.ru/formula/9e/9e3669d19b675bd57058fd4664205d2a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его ско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рость (в м/с),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0485" cy="128905"/>
            <wp:effectExtent l="0" t="0" r="5715" b="4445"/>
            <wp:docPr id="7" name="Рисунок 7" descr="http://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вы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по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цен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 масс тела над про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вы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ну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уров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нем (в мет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рах), а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0485" cy="128905"/>
            <wp:effectExtent l="0" t="0" r="5715" b="4445"/>
            <wp:docPr id="6" name="Рисунок 6" descr="http://sdamgia.ru/formula/b2/b2f5ff47436671b6e533d8dc36148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b2/b2f5ff47436671b6e533d8dc3614845d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уско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сво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па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(в м/с</w:t>
      </w:r>
      <w:proofErr w:type="gramStart"/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 Поль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 этой фор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лой, най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5410" cy="81915"/>
            <wp:effectExtent l="0" t="0" r="8890" b="0"/>
            <wp:docPr id="5" name="Рисунок 5" descr="http://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ки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мах), если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843915" cy="140970"/>
            <wp:effectExtent l="0" t="0" r="0" b="0"/>
            <wp:docPr id="4" name="Рисунок 4" descr="http://sdamgia.ru/formula/7e/7ea66f399d992ad2886cff0cc99160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damgia.ru/formula/7e/7ea66f399d992ad2886cff0cc9916093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44525" cy="152400"/>
            <wp:effectExtent l="0" t="0" r="3175" b="0"/>
            <wp:docPr id="3" name="Рисунок 3" descr="http://sdamgia.ru/formula/f7/f746a03963ba76e75ecfa068856b5f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formula/f7/f746a03963ba76e75ecfa068856b5fe2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15620" cy="140970"/>
            <wp:effectExtent l="0" t="0" r="0" b="0"/>
            <wp:docPr id="2" name="Рисунок 2" descr="http://sdamgia.ru/formula/74/741267ecac1a6cd26f75b2b46a626e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damgia.ru/formula/74/741267ecac1a6cd26f75b2b46a626e13p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C6" w:rsidRPr="005378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 </w:t>
      </w:r>
      <w:r w:rsidR="005378C6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03580" cy="199390"/>
            <wp:effectExtent l="0" t="0" r="1270" b="0"/>
            <wp:docPr id="1" name="Рисунок 1" descr="http://sdamgia.ru/formula/4a/4aee540731c415b2c6e2f89016a42c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formula/4a/4aee540731c415b2c6e2f89016a42c14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2.1</w:t>
      </w:r>
      <w:r w:rsidRPr="003D7F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ние:  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27075" cy="339725"/>
            <wp:effectExtent l="0" t="0" r="0" b="3175"/>
            <wp:docPr id="95" name="Рисунок 95" descr="http://sdamgia.ru/formula/fb/fbaadca528350162a459daf6048ca9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damgia.ru/formula/fb/fbaadca528350162a459daf6048ca91ep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Имеем:</w:t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657600" cy="351790"/>
            <wp:effectExtent l="0" t="0" r="0" b="0"/>
            <wp:docPr id="94" name="Рисунок 94" descr="http://sdamgia.ru/formula/ce/ce02d6182e7707fb439f9cd22869d9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sdamgia.ru/formula/ce/ce02d6182e7707fb439f9cd22869d900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br/>
        <w:t>Ответ: 4.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Тре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воч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ная работа № 1(2 вар)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3D7F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ство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95705" cy="152400"/>
            <wp:effectExtent l="0" t="0" r="4445" b="0"/>
            <wp:docPr id="93" name="Рисунок 93" descr="http://sdamgia.ru/formula/28/2899fc4ad57dc54d321de97c44b5ad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sdamgia.ru/formula/28/2899fc4ad57dc54d321de97c44b5add1p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скоб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ки, при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ведём по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доб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сла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мые, раз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жим на мно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ли: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85895" cy="363220"/>
            <wp:effectExtent l="0" t="0" r="0" b="0"/>
            <wp:docPr id="92" name="Рисунок 92" descr="http://sdamgia.ru/formula/42/428903d78f85d26997273a81f653d4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sdamgia.ru/formula/42/428903d78f85d26997273a81f653d432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110105" cy="656590"/>
            <wp:effectExtent l="0" t="0" r="4445" b="0"/>
            <wp:docPr id="91" name="Рисунок 91" descr="http://sdamgia.ru/get_file?id=6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sdamgia.ru/get_file?id=694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из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двух со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мно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будет мень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 нуля, если со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мно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 имеют раз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ный знак (см. ри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нок). Таким об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по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 ответ: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44525" cy="339725"/>
            <wp:effectExtent l="0" t="0" r="3175" b="3175"/>
            <wp:docPr id="90" name="Рисунок 90" descr="http://sdamgia.ru/formula/3d/3d585a2b9f5bfe5e805e9f10beb400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sdamgia.ru/formula/3d/3d585a2b9f5bfe5e805e9f10beb400ba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27685" cy="363220"/>
            <wp:effectExtent l="0" t="0" r="5715" b="0"/>
            <wp:docPr id="89" name="Рисунок 89" descr="http://sdamgia.ru/formula/3c/3cd679ec4553ca4e7506864e7a8d0e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sdamgia.ru/formula/3c/3cd679ec4553ca4e7506864e7a8d0e86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3D7F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  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06525" cy="398780"/>
            <wp:effectExtent l="0" t="0" r="3175" b="1270"/>
            <wp:docPr id="88" name="Рисунок 88" descr="http://sdamgia.ru/formula/fa/fabf54e18616f78d4a0ccb7afcf87c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damgia.ru/formula/fa/fabf54e18616f78d4a0ccb7afcf87c70p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Имеем: </w:t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947285" cy="609600"/>
            <wp:effectExtent l="0" t="0" r="5715" b="0"/>
            <wp:docPr id="87" name="Рисунок 87" descr="http://sdamgia.ru/formula/8e/8e9b8bf412d6df92df037ba71b6d24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sdamgia.ru/formula/8e/8e9b8bf412d6df92df037ba71b6d2426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.</w:t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3.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Ди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работа № 1. (вар. 2) 02.10.12г.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3D7F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сме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пер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рас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соли, кон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ко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40%, и вто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рас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этой же соли, кон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цен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ко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65%, по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рас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твор, со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щий 60% соли. В каком от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были взяты пер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и вто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рас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ры?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lastRenderedPageBreak/>
        <w:t>Ре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Пусть пер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вый рас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твор взят в ко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стве </w:t>
      </w:r>
      <w:r w:rsidRPr="003D7FEA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грамм, тогда он со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жит 0,4</w:t>
      </w:r>
      <w:r w:rsidRPr="003D7FEA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грамм соли, а вто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рой рас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твор взят в ко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стве </w:t>
      </w:r>
      <w:r w:rsidRPr="003D7FEA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грамм, тогда он со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жит 0,65</w:t>
      </w:r>
      <w:r w:rsidRPr="003D7FEA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грамм соли. При сме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нии двух этих рас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тво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ров по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рас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твор мас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сой </w:t>
      </w:r>
      <w:r w:rsidRPr="003D7FEA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+ </w:t>
      </w:r>
      <w:r w:rsidRPr="003D7FEA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грамм, по усло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вию за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чи, он со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дер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жит 0,6(</w:t>
      </w:r>
      <w:r w:rsidRPr="003D7FEA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+ </w:t>
      </w:r>
      <w:r w:rsidRPr="003D7FEA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) соли. Сле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можно со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вить урав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ние: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629410" cy="152400"/>
            <wp:effectExtent l="0" t="0" r="8890" b="0"/>
            <wp:docPr id="86" name="Рисунок 86" descr="http://sdamgia.ru/formula/59/59dde5cfbe8907dc46a8c76f30fc16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sdamgia.ru/formula/59/59dde5cfbe8907dc46a8c76f30fc1600p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Вы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зим </w:t>
      </w:r>
      <w:r w:rsidRPr="003D7FEA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x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через </w:t>
      </w:r>
      <w:r w:rsidRPr="003D7FEA">
        <w:rPr>
          <w:rFonts w:ascii="Verdana" w:eastAsia="Times New Roman" w:hAnsi="Verdana" w:cs="Times New Roman"/>
          <w:i/>
          <w:iCs/>
          <w:vanish/>
          <w:color w:val="000000"/>
          <w:sz w:val="18"/>
          <w:szCs w:val="18"/>
          <w:lang w:eastAsia="ru-RU"/>
        </w:rPr>
        <w:t>y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:</w:t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98780" cy="281305"/>
            <wp:effectExtent l="0" t="0" r="1270" b="4445"/>
            <wp:docPr id="85" name="Рисунок 85" descr="http://sdamgia.ru/formula/c9/c92e1d733113050a349e8a86e21c2d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sdamgia.ru/formula/c9/c92e1d733113050a349e8a86e21c2d29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Сле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от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ние, в ко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ром были взяты рас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тво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ры: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422275" cy="351790"/>
            <wp:effectExtent l="0" t="0" r="0" b="0"/>
            <wp:docPr id="84" name="Рисунок 84" descr="http://sdamgia.ru/formula/b3/b3d86dc9c18620525fc7a6dec0f508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damgia.ru/formula/b3/b3d86dc9c18620525fc7a6dec0f50857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28905" cy="339725"/>
            <wp:effectExtent l="0" t="0" r="4445" b="3175"/>
            <wp:docPr id="83" name="Рисунок 83" descr="http://sdamgia.ru/formula/70/70ed374872bf9487f14139fd6da9e8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sdamgia.ru/formula/70/70ed374872bf9487f14139fd6da9e84b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2.5</w:t>
      </w:r>
      <w:r w:rsidRPr="003D7F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дист вы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ехал с по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ян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ско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из го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В, рас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между ко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равно 60 км. От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дох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нув, он от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об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</w:t>
      </w:r>
      <w:proofErr w:type="gramStart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уве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 ско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на 10 км/ч. По пути он сде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лал оста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на 3 часа, в ре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чего за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тил на об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рат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путь столь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же вре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ни, сколь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ко на путь из А в </w:t>
      </w:r>
      <w:proofErr w:type="spellStart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spellEnd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Най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ве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ста на пути из А в </w:t>
      </w:r>
      <w:proofErr w:type="spellStart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spellEnd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Пусть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81915" cy="81915"/>
            <wp:effectExtent l="0" t="0" r="0" b="0"/>
            <wp:docPr id="82" name="Рисунок 82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км/ч — ско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ве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ста на пути из А в В, тогда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6715" cy="128905"/>
            <wp:effectExtent l="0" t="0" r="0" b="4445"/>
            <wp:docPr id="81" name="Рисунок 81" descr="http://sdamgia.ru/formula/d5/d532ee4888de1f31dc4a2078208500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sdamgia.ru/formula/d5/d532ee4888de1f31dc4a207820850032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км/ч — ско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ве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 из В в А. На путь туда и об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рат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 ве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лист за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тра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тил оди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вое ко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ство вре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ни, при этом, сде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лав оста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нов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 на 3 часа по пути из В в А, от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ку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да: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6518275" cy="445770"/>
            <wp:effectExtent l="0" t="0" r="0" b="0"/>
            <wp:docPr id="80" name="Рисунок 80" descr="http://sdamgia.ru/formula/1d/1d41d976c957faea96af34bf634ca1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sdamgia.ru/formula/1d/1d41d976c957faea96af34bf634ca197p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Ко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рень −20 не под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дит по усло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вию за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чи, сле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тель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но, ско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ве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пе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 на пути из А в В равна 10 км/ч.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10.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между го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proofErr w:type="gramStart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В равно 750 км. Из го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город В со ско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50 км/ч вы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ехал пер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ав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биль, а через три часа после этого нав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ему из го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В вы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ехал со ско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70 км/ч вто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ав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биль. На каком рас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от го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proofErr w:type="gramStart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</w:t>
      </w:r>
      <w:proofErr w:type="gramEnd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ав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встре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тят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ся?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За пер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вые три часа пути ав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биль, вы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ехав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ший из го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А, про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ехал 150 ки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ров и рас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я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ние от него до го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да. В стало рав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ным 600 км. Далее, ско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рость сбли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же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ния двух ав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лей равна 120 км/ч, зна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чит, они встре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тят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через 5 часов после вы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ез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 вто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го ав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ля. Таким об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зом, пер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вый ав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биль до встре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 на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хо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дил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ся в пути 8 часов, и про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ехал за это время 400 ки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мет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ров.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Ответ: 400 км.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ГИА-2013. Математика. Проб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ные варианты от ФИПИ (1 вар.)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3D7F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строй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гра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 функ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13790" cy="199390"/>
            <wp:effectExtent l="0" t="0" r="0" b="0"/>
            <wp:docPr id="79" name="Рисунок 79" descr="http://sdamgia.ru/formula/c5/c5fff92289e4bdbcbd0c6db28c8441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sdamgia.ru/formula/c5/c5fff92289e4bdbcbd0c6db28c844149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опре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при каких зна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ях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420" cy="70485"/>
            <wp:effectExtent l="0" t="0" r="0" b="5715"/>
            <wp:docPr id="78" name="Рисунок 78" descr="http://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пря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16230" cy="128905"/>
            <wp:effectExtent l="0" t="0" r="7620" b="4445"/>
            <wp:docPr id="77" name="Рисунок 77" descr="http://sdamgia.ru/formula/5d/5dff4c58922e7a4186824c35108b79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sdamgia.ru/formula/5d/5dff4c58922e7a4186824c35108b790c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имеет с гра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ровно три общие точки.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кры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мо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дуль, по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чим, что гра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функ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ции можно пред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вить сле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ю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щим об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зом: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758315" cy="445770"/>
            <wp:effectExtent l="0" t="0" r="0" b="0"/>
            <wp:docPr id="76" name="Рисунок 76" descr="http://sdamgia.ru/formula/6e/6e635bc5a0b973d7d12fb86477dd38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sdamgia.ru/formula/6e/6e635bc5a0b973d7d12fb86477dd38d2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Этот гра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изоб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ражён на ри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ке: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5451475" cy="5486400"/>
            <wp:effectExtent l="0" t="0" r="0" b="0"/>
            <wp:docPr id="75" name="Рисунок 75" descr="http://sdamgia.ru/get_file?id=4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sdamgia.ru/get_file?id=477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Из гра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ка видно, что пря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16230" cy="128905"/>
            <wp:effectExtent l="0" t="0" r="7620" b="4445"/>
            <wp:docPr id="74" name="Рисунок 74" descr="http://sdamgia.ru/formula/5d/5dff4c58922e7a4186824c35108b79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sdamgia.ru/formula/5d/5dff4c58922e7a4186824c35108b790c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имеет с гра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ком функ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ровно три общие точки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28295" cy="128905"/>
            <wp:effectExtent l="0" t="0" r="0" b="4445"/>
            <wp:docPr id="73" name="Рисунок 73" descr="http://sdamgia.ru/formula/52/52d896ad371ef8a70a8da4ec1ac7f7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sdamgia.ru/formula/52/52d896ad371ef8a70a8da4ec1ac7f794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51790" cy="128905"/>
            <wp:effectExtent l="0" t="0" r="0" b="4445"/>
            <wp:docPr id="72" name="Рисунок 72" descr="http://sdamgia.ru/formula/cf/cf7c96cb5622f3ca26f729c7f8b801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sdamgia.ru/formula/cf/cf7c96cb5622f3ca26f729c7f8b80104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Ответ: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 0; 4.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Банк за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ний ФИПИ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3D7F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строй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гра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 функ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84275" cy="152400"/>
            <wp:effectExtent l="0" t="0" r="0" b="0"/>
            <wp:docPr id="71" name="Рисунок 71" descr="http://sdamgia.ru/formula/b0/b02e87a2b6ab7207ef078994ea9dd3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sdamgia.ru/formula/b0/b02e87a2b6ab7207ef078994ea9dd339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най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те все </w:t>
      </w:r>
      <w:proofErr w:type="gramStart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  <w:proofErr w:type="gramEnd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980" cy="128905"/>
            <wp:effectExtent l="0" t="0" r="1270" b="4445"/>
            <wp:docPr id="70" name="Рисунок 70" descr="http://sdamgia.ru/formula/9a/9a2e3983721474f18eaedbc0594dfa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sdamgia.ru/formula/9a/9a2e3983721474f18eaedbc0594dfa18p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ко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рых пря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6715" cy="140970"/>
            <wp:effectExtent l="0" t="0" r="0" b="0"/>
            <wp:docPr id="69" name="Рисунок 69" descr="http://sdamgia.ru/formula/91/918df3156cbba0eebd41550a7ff1d2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sdamgia.ru/formula/91/918df3156cbba0eebd41550a7ff1d2c3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имеет с гра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дан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функ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ровно одну общую точку.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t>Ре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ше</w:t>
      </w:r>
      <w:r w:rsidRPr="003D7FEA">
        <w:rPr>
          <w:rFonts w:ascii="Verdana" w:eastAsia="Times New Roman" w:hAnsi="Verdana" w:cs="Times New Roman"/>
          <w:b/>
          <w:bCs/>
          <w:vanish/>
          <w:color w:val="000000"/>
          <w:sz w:val="18"/>
          <w:szCs w:val="18"/>
          <w:lang w:eastAsia="ru-RU"/>
        </w:rPr>
        <w:softHyphen/>
        <w:t>ние.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Рас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кры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вая мо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ду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ли, по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лу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ем, что</w:t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512570" cy="644525"/>
            <wp:effectExtent l="0" t="0" r="0" b="3175"/>
            <wp:docPr id="68" name="Рисунок 68" descr="http://sdamgia.ru/formula/c9/c9280105ddd3639c49fa6502ad2ff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sdamgia.ru/formula/c9/c9280105ddd3639c49fa6502ad2ffe70p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Гра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фик изоб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ражён на ри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сун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ке.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2332990" cy="2485390"/>
            <wp:effectExtent l="0" t="0" r="0" b="0"/>
            <wp:docPr id="67" name="Рисунок 67" descr="http://sdamgia.ru/get_file?id=4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sdamgia.ru/get_file?id=400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Пря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мая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386715" cy="140970"/>
            <wp:effectExtent l="0" t="0" r="0" b="0"/>
            <wp:docPr id="66" name="Рисунок 66" descr="http://sdamgia.ru/formula/91/918df3156cbba0eebd41550a7ff1d2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sdamgia.ru/formula/91/918df3156cbba0eebd41550a7ff1d2c3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имеет с гра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фи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ком дан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ной функ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 xml:space="preserve">ции ровно одну общую точку при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65580" cy="152400"/>
            <wp:effectExtent l="0" t="0" r="1270" b="0"/>
            <wp:docPr id="65" name="Рисунок 65" descr="http://sdamgia.ru/formula/c5/c52f17e29a2124d7fbc936999bd2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sdamgia.ru/formula/c5/c52f17e29a2124d7fbc936999bd2546e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 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pacing w:val="30"/>
          <w:sz w:val="18"/>
          <w:szCs w:val="18"/>
          <w:lang w:eastAsia="ru-RU"/>
        </w:rPr>
        <w:t>Ответ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 xml:space="preserve">: </w:t>
      </w:r>
      <w:r>
        <w:rPr>
          <w:rFonts w:ascii="Verdana" w:eastAsia="Times New Roman" w:hAnsi="Verdana" w:cs="Times New Roman"/>
          <w:noProof/>
          <w:vanish/>
          <w:color w:val="000000"/>
          <w:sz w:val="18"/>
          <w:szCs w:val="18"/>
          <w:lang w:eastAsia="ru-RU"/>
        </w:rPr>
        <w:drawing>
          <wp:inline distT="0" distB="0" distL="0" distR="0">
            <wp:extent cx="1465580" cy="152400"/>
            <wp:effectExtent l="0" t="0" r="1270" b="0"/>
            <wp:docPr id="64" name="Рисунок 64" descr="http://sdamgia.ru/formula/c5/c52f17e29a2124d7fbc936999bd2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sdamgia.ru/formula/c5/c52f17e29a2124d7fbc936999bd2546e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t>Источник: Ди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гно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сти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че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ская ра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бо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та 01.10.2013 Ва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ри</w:t>
      </w:r>
      <w:r w:rsidRPr="003D7FEA">
        <w:rPr>
          <w:rFonts w:ascii="Verdana" w:eastAsia="Times New Roman" w:hAnsi="Verdana" w:cs="Times New Roman"/>
          <w:vanish/>
          <w:color w:val="000000"/>
          <w:sz w:val="18"/>
          <w:szCs w:val="18"/>
          <w:lang w:eastAsia="ru-RU"/>
        </w:rPr>
        <w:softHyphen/>
        <w:t>ант МА90106</w:t>
      </w:r>
    </w:p>
    <w:p w:rsidR="003D7FEA" w:rsidRPr="003D7FEA" w:rsidRDefault="003D7FEA" w:rsidP="003D7FE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3D7FE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 </w:t>
      </w:r>
      <w:r w:rsidR="002A0AC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строй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гра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фик функ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ции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85495" cy="363220"/>
            <wp:effectExtent l="0" t="0" r="0" b="0"/>
            <wp:docPr id="63" name="Рисунок 63" descr="http://sdamgia.ru/formula/b1/b1d9fff683ef25a5978110e7ed0785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sdamgia.ru/formula/b1/b1d9fff683ef25a5978110e7ed078559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опре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при каких зна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ях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0485" cy="128905"/>
            <wp:effectExtent l="0" t="0" r="5715" b="4445"/>
            <wp:docPr id="62" name="Рисунок 62" descr="http://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пря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мая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6715" cy="128905"/>
            <wp:effectExtent l="0" t="0" r="0" b="4445"/>
            <wp:docPr id="61" name="Рисунок 61" descr="http://sdamgia.ru/formula/62/624990db4b5fbcc7ac4962dfff4592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sdamgia.ru/formula/62/624990db4b5fbcc7ac4962dfff4592eep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будет иметь с по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гра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3D7FE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ни одной общей точки.</w:t>
      </w:r>
    </w:p>
    <w:p w:rsidR="00172E68" w:rsidRDefault="002A0AC8"/>
    <w:sectPr w:rsidR="0017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6"/>
    <w:rsid w:val="000119D0"/>
    <w:rsid w:val="0002741D"/>
    <w:rsid w:val="00036D87"/>
    <w:rsid w:val="00084E9C"/>
    <w:rsid w:val="00090D0F"/>
    <w:rsid w:val="000B7FBE"/>
    <w:rsid w:val="000F2585"/>
    <w:rsid w:val="001276A4"/>
    <w:rsid w:val="0014549C"/>
    <w:rsid w:val="001456D8"/>
    <w:rsid w:val="00225DCC"/>
    <w:rsid w:val="002531FF"/>
    <w:rsid w:val="00290F57"/>
    <w:rsid w:val="00292F29"/>
    <w:rsid w:val="00292FD3"/>
    <w:rsid w:val="002A0AC8"/>
    <w:rsid w:val="002B3EBE"/>
    <w:rsid w:val="003608E3"/>
    <w:rsid w:val="003A0D57"/>
    <w:rsid w:val="003B091D"/>
    <w:rsid w:val="003D7FEA"/>
    <w:rsid w:val="0041178D"/>
    <w:rsid w:val="00423927"/>
    <w:rsid w:val="00461C07"/>
    <w:rsid w:val="004A1B0D"/>
    <w:rsid w:val="005378C6"/>
    <w:rsid w:val="005B25C1"/>
    <w:rsid w:val="005C036A"/>
    <w:rsid w:val="006A201E"/>
    <w:rsid w:val="0070793A"/>
    <w:rsid w:val="00763577"/>
    <w:rsid w:val="00771309"/>
    <w:rsid w:val="007A2CEC"/>
    <w:rsid w:val="007A5E8A"/>
    <w:rsid w:val="008E1DCA"/>
    <w:rsid w:val="009254BE"/>
    <w:rsid w:val="00946F13"/>
    <w:rsid w:val="009739DC"/>
    <w:rsid w:val="00994BE4"/>
    <w:rsid w:val="009A34BA"/>
    <w:rsid w:val="00A069C1"/>
    <w:rsid w:val="00A51135"/>
    <w:rsid w:val="00AA6DFA"/>
    <w:rsid w:val="00AF78EC"/>
    <w:rsid w:val="00B06760"/>
    <w:rsid w:val="00B836E4"/>
    <w:rsid w:val="00C119E9"/>
    <w:rsid w:val="00CC7E06"/>
    <w:rsid w:val="00DB6DE8"/>
    <w:rsid w:val="00EB7958"/>
    <w:rsid w:val="00EF0100"/>
    <w:rsid w:val="00F3454F"/>
    <w:rsid w:val="00F4619E"/>
    <w:rsid w:val="00F604D2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3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5378C6"/>
  </w:style>
  <w:style w:type="paragraph" w:styleId="a4">
    <w:name w:val="Balloon Text"/>
    <w:basedOn w:val="a"/>
    <w:link w:val="a5"/>
    <w:uiPriority w:val="99"/>
    <w:semiHidden/>
    <w:unhideWhenUsed/>
    <w:rsid w:val="0053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3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5378C6"/>
  </w:style>
  <w:style w:type="paragraph" w:styleId="a4">
    <w:name w:val="Balloon Text"/>
    <w:basedOn w:val="a"/>
    <w:link w:val="a5"/>
    <w:uiPriority w:val="99"/>
    <w:semiHidden/>
    <w:unhideWhenUsed/>
    <w:rsid w:val="0053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3999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4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3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1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80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2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580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7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9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2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87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6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6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92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5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7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99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9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526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1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2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43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9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5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6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924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6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7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258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4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5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9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1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049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4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87270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1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3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6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19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7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972633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49770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486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2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6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3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0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35575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86071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846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0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7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7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525058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8886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95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7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8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0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70463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044057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1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2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6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0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0813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51048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1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6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8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9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25951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6709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722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0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9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8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5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4715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949971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9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3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7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58061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86463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542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6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8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4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9611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2934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450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1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4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58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2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1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64478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31264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2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46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51877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45177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8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7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7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82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8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51163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176537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2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4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15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914640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9362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638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4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0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8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1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4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46605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71963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159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7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0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40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8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41885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84525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001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4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7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10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31892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76191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662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7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3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4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10965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44696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30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00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0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42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33973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820730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1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3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8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4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195197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64782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472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9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5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7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03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8179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04934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117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2</cp:revision>
  <dcterms:created xsi:type="dcterms:W3CDTF">2015-04-30T11:56:00Z</dcterms:created>
  <dcterms:modified xsi:type="dcterms:W3CDTF">2015-04-30T12:19:00Z</dcterms:modified>
</cp:coreProperties>
</file>