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BC4" w:rsidRPr="009A3E51" w:rsidRDefault="00953164">
      <w:pPr>
        <w:rPr>
          <w:b/>
          <w:bCs/>
        </w:rPr>
      </w:pPr>
      <w:r w:rsidRPr="009A3E51">
        <w:rPr>
          <w:b/>
          <w:bCs/>
        </w:rPr>
        <w:t>Русский язык</w:t>
      </w:r>
    </w:p>
    <w:tbl>
      <w:tblPr>
        <w:tblW w:w="21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1418"/>
      </w:tblGrid>
      <w:tr w:rsidR="00D139B5" w:rsidRPr="00953164" w:rsidTr="00D139B5">
        <w:trPr>
          <w:trHeight w:val="285"/>
        </w:trPr>
        <w:tc>
          <w:tcPr>
            <w:tcW w:w="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139B5" w:rsidRPr="00D139B5" w:rsidRDefault="00D139B5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b/>
                <w:bCs/>
                <w:lang w:eastAsia="ru-RU"/>
              </w:rPr>
              <w:t>Шифр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139B5" w:rsidRPr="00D139B5" w:rsidRDefault="00D139B5" w:rsidP="00D1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b/>
                <w:bCs/>
                <w:lang w:eastAsia="ru-RU"/>
              </w:rPr>
              <w:t>% выполнения работы</w:t>
            </w:r>
          </w:p>
        </w:tc>
        <w:bookmarkStart w:id="0" w:name="_GoBack"/>
        <w:bookmarkEnd w:id="0"/>
      </w:tr>
      <w:tr w:rsidR="009A3E51" w:rsidRPr="00D139B5" w:rsidTr="00D139B5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10509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75 %</w:t>
            </w:r>
          </w:p>
        </w:tc>
      </w:tr>
      <w:tr w:rsidR="009A3E51" w:rsidRPr="009A3E51" w:rsidTr="009A3E51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10747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92 %</w:t>
            </w:r>
          </w:p>
        </w:tc>
      </w:tr>
      <w:tr w:rsidR="009A3E51" w:rsidRPr="00D139B5" w:rsidTr="009A3E51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11033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21 %</w:t>
            </w:r>
          </w:p>
        </w:tc>
      </w:tr>
      <w:tr w:rsidR="009A3E51" w:rsidRPr="00953164" w:rsidTr="00D139B5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11206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46 %</w:t>
            </w:r>
          </w:p>
        </w:tc>
      </w:tr>
      <w:tr w:rsidR="009A3E51" w:rsidRPr="009A3E51" w:rsidTr="009A3E51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11457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29 %</w:t>
            </w:r>
          </w:p>
        </w:tc>
      </w:tr>
      <w:tr w:rsidR="009A3E51" w:rsidRPr="009A3E51" w:rsidTr="009A3E51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11787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50 %</w:t>
            </w:r>
          </w:p>
        </w:tc>
      </w:tr>
      <w:tr w:rsidR="009A3E51" w:rsidRPr="009A3E51" w:rsidTr="009A3E51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11933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92%</w:t>
            </w:r>
          </w:p>
        </w:tc>
      </w:tr>
      <w:tr w:rsidR="009A3E51" w:rsidRPr="009A3E51" w:rsidTr="009A3E51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13005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38 %</w:t>
            </w:r>
          </w:p>
        </w:tc>
      </w:tr>
      <w:tr w:rsidR="009A3E51" w:rsidRPr="00953164" w:rsidTr="00D139B5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13604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0 %</w:t>
            </w:r>
          </w:p>
        </w:tc>
      </w:tr>
      <w:tr w:rsidR="009A3E51" w:rsidRPr="009A3E51" w:rsidTr="009A3E51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15889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90%</w:t>
            </w:r>
          </w:p>
        </w:tc>
      </w:tr>
      <w:tr w:rsidR="009A3E51" w:rsidRPr="00953164" w:rsidTr="00D139B5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16290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29 %</w:t>
            </w:r>
          </w:p>
        </w:tc>
      </w:tr>
      <w:tr w:rsidR="009A3E51" w:rsidRPr="00953164" w:rsidTr="00D139B5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16396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50 %</w:t>
            </w:r>
          </w:p>
        </w:tc>
      </w:tr>
      <w:tr w:rsidR="009A3E51" w:rsidRPr="00953164" w:rsidTr="00D139B5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16506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75 %</w:t>
            </w:r>
          </w:p>
        </w:tc>
      </w:tr>
      <w:tr w:rsidR="009A3E51" w:rsidRPr="00953164" w:rsidTr="00D139B5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17148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17 %</w:t>
            </w:r>
          </w:p>
        </w:tc>
      </w:tr>
      <w:tr w:rsidR="009A3E51" w:rsidRPr="00D139B5" w:rsidTr="00D139B5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17412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54 %</w:t>
            </w:r>
          </w:p>
        </w:tc>
      </w:tr>
      <w:tr w:rsidR="009A3E51" w:rsidRPr="009A3E51" w:rsidTr="009A3E51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17562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46 %</w:t>
            </w:r>
          </w:p>
        </w:tc>
      </w:tr>
      <w:tr w:rsidR="009A3E51" w:rsidRPr="00D139B5" w:rsidTr="00D139B5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17580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38 %</w:t>
            </w:r>
          </w:p>
        </w:tc>
      </w:tr>
      <w:tr w:rsidR="009A3E51" w:rsidRPr="009A3E51" w:rsidTr="009A3E51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17676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75 %</w:t>
            </w:r>
          </w:p>
        </w:tc>
      </w:tr>
      <w:tr w:rsidR="009A3E51" w:rsidRPr="00953164" w:rsidTr="00D139B5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18063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29 %</w:t>
            </w:r>
          </w:p>
        </w:tc>
      </w:tr>
      <w:tr w:rsidR="009A3E51" w:rsidRPr="00D139B5" w:rsidTr="00D139B5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18562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46 %</w:t>
            </w:r>
          </w:p>
        </w:tc>
      </w:tr>
      <w:tr w:rsidR="009A3E51" w:rsidRPr="00D139B5" w:rsidTr="00D139B5">
        <w:trPr>
          <w:trHeight w:val="28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19391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33 %</w:t>
            </w:r>
          </w:p>
        </w:tc>
      </w:tr>
      <w:tr w:rsidR="009A3E51" w:rsidRPr="00D139B5" w:rsidTr="009A3E51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20654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25 %</w:t>
            </w:r>
          </w:p>
        </w:tc>
      </w:tr>
      <w:tr w:rsidR="009A3E51" w:rsidRPr="009A3E51" w:rsidTr="009A3E51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20906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75 %</w:t>
            </w:r>
          </w:p>
        </w:tc>
      </w:tr>
      <w:tr w:rsidR="009A3E51" w:rsidRPr="009A3E51" w:rsidTr="009A3E51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22633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75 %</w:t>
            </w:r>
          </w:p>
        </w:tc>
      </w:tr>
      <w:tr w:rsidR="009A3E51" w:rsidRPr="00953164" w:rsidTr="00D139B5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23147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13 %</w:t>
            </w:r>
          </w:p>
        </w:tc>
      </w:tr>
      <w:tr w:rsidR="009A3E51" w:rsidRPr="00D139B5" w:rsidTr="00D139B5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23287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54 %</w:t>
            </w:r>
          </w:p>
        </w:tc>
      </w:tr>
      <w:tr w:rsidR="009A3E51" w:rsidRPr="009A3E51" w:rsidTr="009A3E51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24042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75 %</w:t>
            </w:r>
          </w:p>
        </w:tc>
      </w:tr>
      <w:tr w:rsidR="009A3E51" w:rsidRPr="00D139B5" w:rsidTr="00D139B5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24235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46 %</w:t>
            </w:r>
          </w:p>
        </w:tc>
      </w:tr>
      <w:tr w:rsidR="009A3E51" w:rsidRPr="009A3E51" w:rsidTr="009A3E51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26528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38 %</w:t>
            </w:r>
          </w:p>
        </w:tc>
      </w:tr>
      <w:tr w:rsidR="009A3E51" w:rsidRPr="009A3E51" w:rsidTr="009A3E51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26831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88 %</w:t>
            </w:r>
          </w:p>
        </w:tc>
      </w:tr>
      <w:tr w:rsidR="009A3E51" w:rsidRPr="00953164" w:rsidTr="00D139B5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29041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50 %</w:t>
            </w:r>
          </w:p>
        </w:tc>
      </w:tr>
      <w:tr w:rsidR="009A3E51" w:rsidRPr="00D139B5" w:rsidTr="00D139B5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29539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83 %</w:t>
            </w:r>
          </w:p>
        </w:tc>
      </w:tr>
      <w:tr w:rsidR="009A3E51" w:rsidRPr="00953164" w:rsidTr="00D139B5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29631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38 %</w:t>
            </w:r>
          </w:p>
        </w:tc>
      </w:tr>
      <w:tr w:rsidR="009A3E51" w:rsidRPr="00D139B5" w:rsidTr="00D139B5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29816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8 %</w:t>
            </w:r>
          </w:p>
        </w:tc>
      </w:tr>
      <w:tr w:rsidR="009A3E51" w:rsidRPr="00953164" w:rsidTr="00D139B5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30442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17%</w:t>
            </w:r>
          </w:p>
        </w:tc>
      </w:tr>
      <w:tr w:rsidR="009A3E51" w:rsidRPr="00953164" w:rsidTr="00D139B5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31207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46 %</w:t>
            </w:r>
          </w:p>
        </w:tc>
      </w:tr>
      <w:tr w:rsidR="009A3E51" w:rsidRPr="00953164" w:rsidTr="00D139B5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31241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13 %</w:t>
            </w:r>
          </w:p>
        </w:tc>
      </w:tr>
      <w:tr w:rsidR="009A3E51" w:rsidRPr="00D139B5" w:rsidTr="009A3E51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32056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25 %</w:t>
            </w:r>
          </w:p>
        </w:tc>
      </w:tr>
      <w:tr w:rsidR="009A3E51" w:rsidRPr="00953164" w:rsidTr="00D139B5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32209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42 %</w:t>
            </w:r>
          </w:p>
        </w:tc>
      </w:tr>
      <w:tr w:rsidR="009A3E51" w:rsidRPr="009A3E51" w:rsidTr="009A3E51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33178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54 %</w:t>
            </w:r>
          </w:p>
        </w:tc>
      </w:tr>
      <w:tr w:rsidR="009A3E51" w:rsidRPr="00D139B5" w:rsidTr="009A3E51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34080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83 %</w:t>
            </w:r>
          </w:p>
        </w:tc>
      </w:tr>
      <w:tr w:rsidR="009A3E51" w:rsidRPr="00953164" w:rsidTr="00D139B5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34181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38 %</w:t>
            </w:r>
          </w:p>
        </w:tc>
      </w:tr>
      <w:tr w:rsidR="009A3E51" w:rsidRPr="009A3E51" w:rsidTr="009A3E51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34401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92%</w:t>
            </w:r>
          </w:p>
        </w:tc>
      </w:tr>
      <w:tr w:rsidR="009A3E51" w:rsidRPr="009A3E51" w:rsidTr="009A3E51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34785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46 %</w:t>
            </w:r>
          </w:p>
        </w:tc>
      </w:tr>
      <w:tr w:rsidR="009A3E51" w:rsidRPr="00953164" w:rsidTr="00D139B5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35875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17 %</w:t>
            </w:r>
          </w:p>
        </w:tc>
      </w:tr>
      <w:tr w:rsidR="009A3E51" w:rsidRPr="00D139B5" w:rsidTr="00D139B5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36093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96 %</w:t>
            </w:r>
          </w:p>
        </w:tc>
      </w:tr>
      <w:tr w:rsidR="009A3E51" w:rsidRPr="00953164" w:rsidTr="00D139B5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36325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50 %</w:t>
            </w:r>
          </w:p>
        </w:tc>
      </w:tr>
      <w:tr w:rsidR="009A3E51" w:rsidRPr="009A3E51" w:rsidTr="009A3E51">
        <w:trPr>
          <w:trHeight w:val="28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37252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75%</w:t>
            </w:r>
          </w:p>
        </w:tc>
      </w:tr>
      <w:tr w:rsidR="009A3E51" w:rsidRPr="00953164" w:rsidTr="00D139B5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37599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46 %</w:t>
            </w:r>
          </w:p>
        </w:tc>
      </w:tr>
      <w:tr w:rsidR="009A3E51" w:rsidRPr="009A3E51" w:rsidTr="009A3E51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lastRenderedPageBreak/>
              <w:t>38173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75 %</w:t>
            </w:r>
          </w:p>
        </w:tc>
      </w:tr>
      <w:tr w:rsidR="009A3E51" w:rsidRPr="009A3E51" w:rsidTr="009A3E51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38796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33 %</w:t>
            </w:r>
          </w:p>
        </w:tc>
      </w:tr>
      <w:tr w:rsidR="009A3E51" w:rsidRPr="00D139B5" w:rsidTr="00D139B5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38852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54 %</w:t>
            </w:r>
          </w:p>
        </w:tc>
      </w:tr>
      <w:tr w:rsidR="009A3E51" w:rsidRPr="00D139B5" w:rsidTr="00D139B5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39579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29 %</w:t>
            </w:r>
          </w:p>
        </w:tc>
      </w:tr>
      <w:tr w:rsidR="009A3E51" w:rsidRPr="00D139B5" w:rsidTr="009A3E51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40062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33 %</w:t>
            </w:r>
          </w:p>
        </w:tc>
      </w:tr>
      <w:tr w:rsidR="009A3E51" w:rsidRPr="00953164" w:rsidTr="00D139B5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41235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42 %</w:t>
            </w:r>
          </w:p>
        </w:tc>
      </w:tr>
      <w:tr w:rsidR="009A3E51" w:rsidRPr="00D139B5" w:rsidTr="009A3E51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41671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29 %</w:t>
            </w:r>
          </w:p>
        </w:tc>
      </w:tr>
      <w:tr w:rsidR="009A3E51" w:rsidRPr="00953164" w:rsidTr="00D139B5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42038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75%</w:t>
            </w:r>
          </w:p>
        </w:tc>
      </w:tr>
      <w:tr w:rsidR="009A3E51" w:rsidRPr="00D139B5" w:rsidTr="00D139B5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42336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33 %</w:t>
            </w:r>
          </w:p>
        </w:tc>
      </w:tr>
      <w:tr w:rsidR="009A3E51" w:rsidRPr="009A3E51" w:rsidTr="009A3E51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44819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75 %</w:t>
            </w:r>
          </w:p>
        </w:tc>
      </w:tr>
      <w:tr w:rsidR="009A3E51" w:rsidRPr="00953164" w:rsidTr="00D139B5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46476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13 %</w:t>
            </w:r>
          </w:p>
        </w:tc>
      </w:tr>
      <w:tr w:rsidR="009A3E51" w:rsidRPr="009A3E51" w:rsidTr="009A3E51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46497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75 %</w:t>
            </w:r>
          </w:p>
        </w:tc>
      </w:tr>
      <w:tr w:rsidR="009A3E51" w:rsidRPr="00953164" w:rsidTr="00D139B5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46553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29 %</w:t>
            </w:r>
          </w:p>
        </w:tc>
      </w:tr>
      <w:tr w:rsidR="009A3E51" w:rsidRPr="009A3E51" w:rsidTr="009A3E51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46614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33 %</w:t>
            </w:r>
          </w:p>
        </w:tc>
      </w:tr>
      <w:tr w:rsidR="009A3E51" w:rsidRPr="009A3E51" w:rsidTr="009A3E51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46686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88 %</w:t>
            </w:r>
          </w:p>
        </w:tc>
      </w:tr>
      <w:tr w:rsidR="009A3E51" w:rsidRPr="009A3E51" w:rsidTr="009A3E51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47139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79 %</w:t>
            </w:r>
          </w:p>
        </w:tc>
      </w:tr>
      <w:tr w:rsidR="009A3E51" w:rsidRPr="009A3E51" w:rsidTr="009A3E51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48307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50 %</w:t>
            </w:r>
          </w:p>
        </w:tc>
      </w:tr>
      <w:tr w:rsidR="009A3E51" w:rsidRPr="00953164" w:rsidTr="00D139B5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48686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75 %</w:t>
            </w:r>
          </w:p>
        </w:tc>
      </w:tr>
      <w:tr w:rsidR="009A3E51" w:rsidRPr="00D139B5" w:rsidTr="00D139B5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49352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83 %</w:t>
            </w:r>
          </w:p>
        </w:tc>
      </w:tr>
      <w:tr w:rsidR="009A3E51" w:rsidRPr="00953164" w:rsidTr="00D139B5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50362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54 %</w:t>
            </w:r>
          </w:p>
        </w:tc>
      </w:tr>
      <w:tr w:rsidR="009A3E51" w:rsidRPr="009A3E51" w:rsidTr="009A3E51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50525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33 %</w:t>
            </w:r>
          </w:p>
        </w:tc>
      </w:tr>
      <w:tr w:rsidR="009A3E51" w:rsidRPr="00D139B5" w:rsidTr="009A3E51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50598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46 %</w:t>
            </w:r>
          </w:p>
        </w:tc>
      </w:tr>
      <w:tr w:rsidR="009A3E51" w:rsidRPr="00D139B5" w:rsidTr="00D139B5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51524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46 %</w:t>
            </w:r>
          </w:p>
        </w:tc>
      </w:tr>
      <w:tr w:rsidR="009A3E51" w:rsidRPr="009A3E51" w:rsidTr="009A3E51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51898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33 %</w:t>
            </w:r>
          </w:p>
        </w:tc>
      </w:tr>
      <w:tr w:rsidR="009A3E51" w:rsidRPr="00953164" w:rsidTr="00D139B5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53183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92%</w:t>
            </w:r>
          </w:p>
        </w:tc>
      </w:tr>
      <w:tr w:rsidR="009A3E51" w:rsidRPr="00D139B5" w:rsidTr="00D139B5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53804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17 %</w:t>
            </w:r>
          </w:p>
        </w:tc>
      </w:tr>
      <w:tr w:rsidR="009A3E51" w:rsidRPr="009A3E51" w:rsidTr="009A3E51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54267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46 %</w:t>
            </w:r>
          </w:p>
        </w:tc>
      </w:tr>
      <w:tr w:rsidR="009A3E51" w:rsidRPr="00D139B5" w:rsidTr="00D139B5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54528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29 %</w:t>
            </w:r>
          </w:p>
        </w:tc>
      </w:tr>
      <w:tr w:rsidR="009A3E51" w:rsidRPr="009A3E51" w:rsidTr="009A3E51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55293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46 %</w:t>
            </w:r>
          </w:p>
        </w:tc>
      </w:tr>
      <w:tr w:rsidR="009A3E51" w:rsidRPr="00D139B5" w:rsidTr="00D139B5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55453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54 %</w:t>
            </w:r>
          </w:p>
        </w:tc>
      </w:tr>
      <w:tr w:rsidR="009A3E51" w:rsidRPr="00D139B5" w:rsidTr="00D139B5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55484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88 %</w:t>
            </w:r>
          </w:p>
        </w:tc>
      </w:tr>
      <w:tr w:rsidR="009A3E51" w:rsidRPr="009A3E51" w:rsidTr="009A3E51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55697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75 %</w:t>
            </w:r>
          </w:p>
        </w:tc>
      </w:tr>
      <w:tr w:rsidR="009A3E51" w:rsidRPr="00953164" w:rsidTr="00D139B5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55913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shd w:val="clear" w:color="auto" w:fill="FFFFFF" w:themeFill="background1"/>
                <w:lang w:eastAsia="ru-RU"/>
              </w:rPr>
              <w:t>92</w:t>
            </w:r>
            <w:r w:rsidRPr="00953164">
              <w:rPr>
                <w:rFonts w:ascii="Calibri" w:eastAsia="Times New Roman" w:hAnsi="Calibri" w:cs="Calibri"/>
                <w:lang w:eastAsia="ru-RU"/>
              </w:rPr>
              <w:t>%</w:t>
            </w:r>
          </w:p>
        </w:tc>
      </w:tr>
      <w:tr w:rsidR="009A3E51" w:rsidRPr="00953164" w:rsidTr="00D139B5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56941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75 %</w:t>
            </w:r>
          </w:p>
        </w:tc>
      </w:tr>
      <w:tr w:rsidR="009A3E51" w:rsidRPr="00D139B5" w:rsidTr="00D139B5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57798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50 %</w:t>
            </w:r>
          </w:p>
        </w:tc>
      </w:tr>
      <w:tr w:rsidR="009A3E51" w:rsidRPr="009A3E51" w:rsidTr="009A3E51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57806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42 %</w:t>
            </w:r>
          </w:p>
        </w:tc>
      </w:tr>
      <w:tr w:rsidR="009A3E51" w:rsidRPr="00D139B5" w:rsidTr="009A3E51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58282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58 %</w:t>
            </w:r>
          </w:p>
        </w:tc>
      </w:tr>
      <w:tr w:rsidR="009A3E51" w:rsidRPr="00953164" w:rsidTr="00D139B5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58284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75 %</w:t>
            </w:r>
          </w:p>
        </w:tc>
      </w:tr>
      <w:tr w:rsidR="009A3E51" w:rsidRPr="00D139B5" w:rsidTr="009A3E51">
        <w:trPr>
          <w:trHeight w:val="28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58406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38 %</w:t>
            </w:r>
          </w:p>
        </w:tc>
      </w:tr>
      <w:tr w:rsidR="009A3E51" w:rsidRPr="00953164" w:rsidTr="00D139B5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59437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75%</w:t>
            </w:r>
          </w:p>
        </w:tc>
      </w:tr>
      <w:tr w:rsidR="009A3E51" w:rsidRPr="00953164" w:rsidTr="00D139B5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59575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42 %</w:t>
            </w:r>
          </w:p>
        </w:tc>
      </w:tr>
      <w:tr w:rsidR="009A3E51" w:rsidRPr="00D139B5" w:rsidTr="00D139B5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60324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75 %</w:t>
            </w:r>
          </w:p>
        </w:tc>
      </w:tr>
      <w:tr w:rsidR="009A3E51" w:rsidRPr="00953164" w:rsidTr="00D139B5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60573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38 %</w:t>
            </w:r>
          </w:p>
        </w:tc>
      </w:tr>
      <w:tr w:rsidR="009A3E51" w:rsidRPr="009A3E51" w:rsidTr="009A3E51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61422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54 %</w:t>
            </w:r>
          </w:p>
        </w:tc>
      </w:tr>
      <w:tr w:rsidR="009A3E51" w:rsidRPr="00953164" w:rsidTr="00D139B5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64088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42 %</w:t>
            </w:r>
          </w:p>
        </w:tc>
      </w:tr>
      <w:tr w:rsidR="009A3E51" w:rsidRPr="00953164" w:rsidTr="00D139B5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65055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50 %</w:t>
            </w:r>
          </w:p>
        </w:tc>
      </w:tr>
      <w:tr w:rsidR="009A3E51" w:rsidRPr="009A3E51" w:rsidTr="009A3E51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66114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25 %</w:t>
            </w:r>
          </w:p>
        </w:tc>
      </w:tr>
      <w:tr w:rsidR="009A3E51" w:rsidRPr="009A3E51" w:rsidTr="009A3E51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66169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50 %</w:t>
            </w:r>
          </w:p>
        </w:tc>
      </w:tr>
      <w:tr w:rsidR="009A3E51" w:rsidRPr="00D139B5" w:rsidTr="009A3E51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66562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21 %</w:t>
            </w:r>
          </w:p>
        </w:tc>
      </w:tr>
      <w:tr w:rsidR="009A3E51" w:rsidRPr="009A3E51" w:rsidTr="009A3E51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66871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33 %</w:t>
            </w:r>
          </w:p>
        </w:tc>
      </w:tr>
      <w:tr w:rsidR="009A3E51" w:rsidRPr="00953164" w:rsidTr="00D139B5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70932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13 %</w:t>
            </w:r>
          </w:p>
        </w:tc>
      </w:tr>
      <w:tr w:rsidR="009A3E51" w:rsidRPr="00953164" w:rsidTr="00D139B5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71405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75%</w:t>
            </w:r>
          </w:p>
        </w:tc>
      </w:tr>
      <w:tr w:rsidR="009A3E51" w:rsidRPr="009A3E51" w:rsidTr="009A3E51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73540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75 %</w:t>
            </w:r>
          </w:p>
        </w:tc>
      </w:tr>
      <w:tr w:rsidR="009A3E51" w:rsidRPr="009A3E51" w:rsidTr="009A3E51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lastRenderedPageBreak/>
              <w:t>74278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33 %</w:t>
            </w:r>
          </w:p>
        </w:tc>
      </w:tr>
      <w:tr w:rsidR="009A3E51" w:rsidRPr="009A3E51" w:rsidTr="009A3E51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74983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58 %</w:t>
            </w:r>
          </w:p>
        </w:tc>
      </w:tr>
      <w:tr w:rsidR="009A3E51" w:rsidRPr="009A3E51" w:rsidTr="009A3E51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75892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75 %</w:t>
            </w:r>
          </w:p>
        </w:tc>
      </w:tr>
      <w:tr w:rsidR="009A3E51" w:rsidRPr="00D139B5" w:rsidTr="00D139B5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76100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83 %</w:t>
            </w:r>
          </w:p>
        </w:tc>
      </w:tr>
      <w:tr w:rsidR="009A3E51" w:rsidRPr="00953164" w:rsidTr="00D139B5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77596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38%</w:t>
            </w:r>
          </w:p>
        </w:tc>
      </w:tr>
      <w:tr w:rsidR="009A3E51" w:rsidRPr="009A3E51" w:rsidTr="009A3E51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78724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75 %</w:t>
            </w:r>
          </w:p>
        </w:tc>
      </w:tr>
      <w:tr w:rsidR="009A3E51" w:rsidRPr="009A3E51" w:rsidTr="009A3E51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79052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42 %</w:t>
            </w:r>
          </w:p>
        </w:tc>
      </w:tr>
      <w:tr w:rsidR="009A3E51" w:rsidRPr="009A3E51" w:rsidTr="009A3E51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79216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33 %</w:t>
            </w:r>
          </w:p>
        </w:tc>
      </w:tr>
      <w:tr w:rsidR="009A3E51" w:rsidRPr="009A3E51" w:rsidTr="009A3E51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79254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46 %</w:t>
            </w:r>
          </w:p>
        </w:tc>
      </w:tr>
      <w:tr w:rsidR="009A3E51" w:rsidRPr="00D139B5" w:rsidTr="009A3E51">
        <w:trPr>
          <w:trHeight w:val="28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79840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29 %</w:t>
            </w:r>
          </w:p>
        </w:tc>
      </w:tr>
      <w:tr w:rsidR="009A3E51" w:rsidRPr="009A3E51" w:rsidTr="009A3E51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80289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38 %</w:t>
            </w:r>
          </w:p>
        </w:tc>
      </w:tr>
      <w:tr w:rsidR="009A3E51" w:rsidRPr="00953164" w:rsidTr="00D139B5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80475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92 %</w:t>
            </w:r>
          </w:p>
        </w:tc>
      </w:tr>
      <w:tr w:rsidR="009A3E51" w:rsidRPr="00953164" w:rsidTr="00D139B5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80922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38 %</w:t>
            </w:r>
          </w:p>
        </w:tc>
      </w:tr>
      <w:tr w:rsidR="009A3E51" w:rsidRPr="00D139B5" w:rsidTr="00D139B5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81420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29 %</w:t>
            </w:r>
          </w:p>
        </w:tc>
      </w:tr>
      <w:tr w:rsidR="009A3E51" w:rsidRPr="00953164" w:rsidTr="00D139B5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81763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12 %</w:t>
            </w:r>
          </w:p>
        </w:tc>
      </w:tr>
      <w:tr w:rsidR="009A3E51" w:rsidRPr="00953164" w:rsidTr="00D139B5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82459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50 %</w:t>
            </w:r>
          </w:p>
        </w:tc>
      </w:tr>
      <w:tr w:rsidR="009A3E51" w:rsidRPr="00953164" w:rsidTr="00D139B5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82717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29%</w:t>
            </w:r>
          </w:p>
        </w:tc>
      </w:tr>
      <w:tr w:rsidR="009A3E51" w:rsidRPr="00D139B5" w:rsidTr="00D139B5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82962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75 %</w:t>
            </w:r>
          </w:p>
        </w:tc>
      </w:tr>
      <w:tr w:rsidR="009A3E51" w:rsidRPr="009A3E51" w:rsidTr="009A3E51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85514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79 %</w:t>
            </w:r>
          </w:p>
        </w:tc>
      </w:tr>
      <w:tr w:rsidR="009A3E51" w:rsidRPr="009A3E51" w:rsidTr="009A3E51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85808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46 %</w:t>
            </w:r>
          </w:p>
        </w:tc>
      </w:tr>
      <w:tr w:rsidR="009A3E51" w:rsidRPr="00953164" w:rsidTr="00D139B5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85835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13 %</w:t>
            </w:r>
          </w:p>
        </w:tc>
      </w:tr>
      <w:tr w:rsidR="009A3E51" w:rsidRPr="00953164" w:rsidTr="00D139B5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86375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88 %</w:t>
            </w:r>
          </w:p>
        </w:tc>
      </w:tr>
      <w:tr w:rsidR="009A3E51" w:rsidRPr="00D139B5" w:rsidTr="00D139B5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87048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25 %</w:t>
            </w:r>
          </w:p>
        </w:tc>
      </w:tr>
      <w:tr w:rsidR="009A3E51" w:rsidRPr="00D139B5" w:rsidTr="00D139B5">
        <w:trPr>
          <w:trHeight w:val="28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87201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92 %</w:t>
            </w:r>
          </w:p>
        </w:tc>
      </w:tr>
      <w:tr w:rsidR="009A3E51" w:rsidRPr="00953164" w:rsidTr="00D139B5">
        <w:trPr>
          <w:trHeight w:val="28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87405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75 %</w:t>
            </w:r>
          </w:p>
        </w:tc>
      </w:tr>
      <w:tr w:rsidR="009A3E51" w:rsidRPr="00953164" w:rsidTr="00D139B5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87500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54 %</w:t>
            </w:r>
          </w:p>
        </w:tc>
      </w:tr>
      <w:tr w:rsidR="009A3E51" w:rsidRPr="00D139B5" w:rsidTr="00D139B5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87798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46 %</w:t>
            </w:r>
          </w:p>
        </w:tc>
      </w:tr>
      <w:tr w:rsidR="009A3E51" w:rsidRPr="00953164" w:rsidTr="00D139B5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88596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25 %</w:t>
            </w:r>
          </w:p>
        </w:tc>
      </w:tr>
      <w:tr w:rsidR="009A3E51" w:rsidRPr="00953164" w:rsidTr="00D139B5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89090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80 %</w:t>
            </w:r>
          </w:p>
        </w:tc>
      </w:tr>
      <w:tr w:rsidR="009A3E51" w:rsidRPr="00D139B5" w:rsidTr="009A3E51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89711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17 %</w:t>
            </w:r>
          </w:p>
        </w:tc>
      </w:tr>
      <w:tr w:rsidR="009A3E51" w:rsidRPr="00D139B5" w:rsidTr="00D139B5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90556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29 %</w:t>
            </w:r>
          </w:p>
        </w:tc>
      </w:tr>
      <w:tr w:rsidR="009A3E51" w:rsidRPr="00D139B5" w:rsidTr="009A3E51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92936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17 %</w:t>
            </w:r>
          </w:p>
        </w:tc>
      </w:tr>
      <w:tr w:rsidR="009A3E51" w:rsidRPr="00953164" w:rsidTr="00D139B5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93069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75 %</w:t>
            </w:r>
          </w:p>
        </w:tc>
      </w:tr>
      <w:tr w:rsidR="009A3E51" w:rsidRPr="009A3E51" w:rsidTr="009A3E51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93437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78 %</w:t>
            </w:r>
          </w:p>
        </w:tc>
      </w:tr>
      <w:tr w:rsidR="009A3E51" w:rsidRPr="00D139B5" w:rsidTr="00D139B5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94146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46 %</w:t>
            </w:r>
          </w:p>
        </w:tc>
      </w:tr>
      <w:tr w:rsidR="009A3E51" w:rsidRPr="009A3E51" w:rsidTr="009A3E51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94403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83 %</w:t>
            </w:r>
          </w:p>
        </w:tc>
      </w:tr>
      <w:tr w:rsidR="009A3E51" w:rsidRPr="00953164" w:rsidTr="00D139B5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94762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75%</w:t>
            </w:r>
          </w:p>
        </w:tc>
      </w:tr>
      <w:tr w:rsidR="009A3E51" w:rsidRPr="009A3E51" w:rsidTr="009A3E51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95500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75 %</w:t>
            </w:r>
          </w:p>
        </w:tc>
      </w:tr>
      <w:tr w:rsidR="009A3E51" w:rsidRPr="00953164" w:rsidTr="00D139B5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95880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21 %</w:t>
            </w:r>
          </w:p>
        </w:tc>
      </w:tr>
      <w:tr w:rsidR="009A3E51" w:rsidRPr="009A3E51" w:rsidTr="009A3E51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96802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21 %</w:t>
            </w:r>
          </w:p>
        </w:tc>
      </w:tr>
      <w:tr w:rsidR="009A3E51" w:rsidRPr="00D139B5" w:rsidTr="00D139B5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96809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88 %</w:t>
            </w:r>
          </w:p>
        </w:tc>
      </w:tr>
      <w:tr w:rsidR="009A3E51" w:rsidRPr="00953164" w:rsidTr="00D139B5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96932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53164" w:rsidRDefault="009A3E51" w:rsidP="00953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53164">
              <w:rPr>
                <w:rFonts w:ascii="Calibri" w:eastAsia="Times New Roman" w:hAnsi="Calibri" w:cs="Calibri"/>
                <w:lang w:eastAsia="ru-RU"/>
              </w:rPr>
              <w:t>33 %</w:t>
            </w:r>
          </w:p>
        </w:tc>
      </w:tr>
      <w:tr w:rsidR="009A3E51" w:rsidRPr="009A3E51" w:rsidTr="009A3E51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97327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75 %</w:t>
            </w:r>
          </w:p>
        </w:tc>
      </w:tr>
      <w:tr w:rsidR="009A3E51" w:rsidRPr="00D139B5" w:rsidTr="00D139B5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97538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58 %</w:t>
            </w:r>
          </w:p>
        </w:tc>
      </w:tr>
      <w:tr w:rsidR="009A3E51" w:rsidRPr="00D139B5" w:rsidTr="00D139B5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98016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46 %</w:t>
            </w:r>
          </w:p>
        </w:tc>
      </w:tr>
      <w:tr w:rsidR="009A3E51" w:rsidRPr="00D139B5" w:rsidTr="00D139B5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99426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75 %</w:t>
            </w:r>
          </w:p>
        </w:tc>
      </w:tr>
      <w:tr w:rsidR="009A3E51" w:rsidRPr="009A3E51" w:rsidTr="009A3E51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99784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9A3E51" w:rsidRDefault="009A3E51" w:rsidP="009A3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3E51">
              <w:rPr>
                <w:rFonts w:ascii="Calibri" w:eastAsia="Times New Roman" w:hAnsi="Calibri" w:cs="Calibri"/>
                <w:lang w:eastAsia="ru-RU"/>
              </w:rPr>
              <w:t>75%</w:t>
            </w:r>
          </w:p>
        </w:tc>
      </w:tr>
      <w:tr w:rsidR="009A3E51" w:rsidRPr="00D139B5" w:rsidTr="00D139B5">
        <w:trPr>
          <w:trHeight w:val="28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99855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E51" w:rsidRPr="00D139B5" w:rsidRDefault="009A3E51" w:rsidP="00D1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39B5">
              <w:rPr>
                <w:rFonts w:ascii="Calibri" w:eastAsia="Times New Roman" w:hAnsi="Calibri" w:cs="Calibri"/>
                <w:lang w:eastAsia="ru-RU"/>
              </w:rPr>
              <w:t>46 %</w:t>
            </w:r>
          </w:p>
        </w:tc>
      </w:tr>
    </w:tbl>
    <w:p w:rsidR="009A3E51" w:rsidRPr="00953164" w:rsidRDefault="009A3E51"/>
    <w:sectPr w:rsidR="009A3E51" w:rsidRPr="00953164" w:rsidSect="00620659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164"/>
    <w:rsid w:val="00357BC4"/>
    <w:rsid w:val="00620659"/>
    <w:rsid w:val="00953164"/>
    <w:rsid w:val="009A3E51"/>
    <w:rsid w:val="00D1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364D"/>
  <w15:chartTrackingRefBased/>
  <w15:docId w15:val="{6EFD24EE-88E6-4378-A7A5-C8DFEC0B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9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Шипарева</dc:creator>
  <cp:keywords/>
  <dc:description/>
  <cp:lastModifiedBy>Галина Шипарева</cp:lastModifiedBy>
  <cp:revision>1</cp:revision>
  <dcterms:created xsi:type="dcterms:W3CDTF">2021-12-12T19:09:00Z</dcterms:created>
  <dcterms:modified xsi:type="dcterms:W3CDTF">2021-12-12T19:38:00Z</dcterms:modified>
</cp:coreProperties>
</file>